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B3029" w:rsidTr="009B3029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9B3029" w:rsidRPr="00D841DB" w:rsidRDefault="009B3029">
            <w:pPr>
              <w:pStyle w:val="2"/>
              <w:spacing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D841DB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      РОССИЙ ФЕДЕРАЦИЙ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>МАРИЙ ЭЛ РЕСПУБЛИКА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>МОРКО РАЙОН</w:t>
            </w:r>
          </w:p>
          <w:p w:rsidR="009B3029" w:rsidRPr="00D841DB" w:rsidRDefault="009B3029">
            <w:pPr>
              <w:jc w:val="center"/>
              <w:rPr>
                <w:b/>
                <w:color w:val="0000FF"/>
              </w:rPr>
            </w:pPr>
            <w:r w:rsidRPr="00D841DB">
              <w:rPr>
                <w:b/>
                <w:color w:val="0000FF"/>
              </w:rPr>
              <w:t>«</w:t>
            </w:r>
            <w:proofErr w:type="spellStart"/>
            <w:r w:rsidRPr="00D841DB">
              <w:rPr>
                <w:b/>
                <w:color w:val="0000FF"/>
              </w:rPr>
              <w:t>Шенше</w:t>
            </w:r>
            <w:proofErr w:type="spellEnd"/>
            <w:r w:rsidRPr="00D841DB">
              <w:rPr>
                <w:b/>
                <w:color w:val="0000FF"/>
              </w:rPr>
              <w:t xml:space="preserve"> ял </w:t>
            </w:r>
            <w:proofErr w:type="spellStart"/>
            <w:r w:rsidRPr="00D841DB">
              <w:rPr>
                <w:b/>
                <w:color w:val="0000FF"/>
              </w:rPr>
              <w:t>кундем</w:t>
            </w:r>
            <w:proofErr w:type="spellEnd"/>
            <w:r w:rsidRPr="00D841DB">
              <w:rPr>
                <w:b/>
                <w:color w:val="0000FF"/>
              </w:rPr>
              <w:t>»</w:t>
            </w:r>
          </w:p>
          <w:p w:rsidR="009B3029" w:rsidRPr="00D841DB" w:rsidRDefault="009B3029">
            <w:pPr>
              <w:jc w:val="center"/>
              <w:rPr>
                <w:b/>
                <w:color w:val="0000FF"/>
              </w:rPr>
            </w:pPr>
            <w:r w:rsidRPr="00D841DB">
              <w:rPr>
                <w:b/>
                <w:color w:val="0000FF"/>
              </w:rPr>
              <w:t>МУНИЦИПАЛЬНЫЙ ОБРАЗОВАНИЙЫН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b/>
                <w:color w:val="0000FF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>РОССИЙСКАЯ ФЕДЕРАЦИЯ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>РЕСПУБЛИКА МАРИЙ ЭЛ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>МОРКИНСКИЙ РАЙОН</w:t>
            </w:r>
          </w:p>
          <w:p w:rsidR="009B3029" w:rsidRPr="00D841DB" w:rsidRDefault="009B3029">
            <w:pPr>
              <w:jc w:val="center"/>
              <w:rPr>
                <w:b/>
                <w:color w:val="0000FF"/>
              </w:rPr>
            </w:pPr>
            <w:r w:rsidRPr="00D841DB">
              <w:rPr>
                <w:b/>
                <w:color w:val="0000FF"/>
              </w:rPr>
              <w:t>АДМИНИСТРАЦИЯ</w:t>
            </w:r>
          </w:p>
          <w:p w:rsidR="009B3029" w:rsidRPr="00D841DB" w:rsidRDefault="009B3029">
            <w:pPr>
              <w:jc w:val="center"/>
              <w:rPr>
                <w:b/>
                <w:color w:val="0000FF"/>
              </w:rPr>
            </w:pPr>
            <w:r w:rsidRPr="00D841DB">
              <w:rPr>
                <w:b/>
                <w:color w:val="0000FF"/>
              </w:rPr>
              <w:t>МУНИЦИПАЛЬНОГО ОБРАЗОВАНИЯ</w:t>
            </w:r>
          </w:p>
          <w:p w:rsidR="009B3029" w:rsidRPr="00D841DB" w:rsidRDefault="009B3029">
            <w:pPr>
              <w:jc w:val="center"/>
              <w:rPr>
                <w:b/>
                <w:color w:val="0000FF"/>
              </w:rPr>
            </w:pPr>
            <w:r w:rsidRPr="00D841DB">
              <w:rPr>
                <w:b/>
                <w:color w:val="0000FF"/>
              </w:rPr>
              <w:t>«Шиньшинское  сельское</w:t>
            </w:r>
          </w:p>
          <w:p w:rsidR="009B3029" w:rsidRPr="00D841DB" w:rsidRDefault="009B3029">
            <w:pPr>
              <w:jc w:val="center"/>
              <w:rPr>
                <w:b/>
                <w:color w:val="0000FF"/>
              </w:rPr>
            </w:pPr>
            <w:r w:rsidRPr="00D841DB">
              <w:rPr>
                <w:b/>
                <w:color w:val="0000FF"/>
              </w:rPr>
              <w:t>поселение»</w:t>
            </w:r>
          </w:p>
        </w:tc>
      </w:tr>
      <w:tr w:rsidR="009B3029" w:rsidTr="009B3029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3029" w:rsidRPr="00D841DB" w:rsidRDefault="009B3029">
            <w:pPr>
              <w:rPr>
                <w:color w:val="0000FF"/>
              </w:rPr>
            </w:pPr>
            <w:r w:rsidRPr="00D841DB">
              <w:rPr>
                <w:color w:val="0000FF"/>
              </w:rPr>
              <w:t xml:space="preserve">            425 154,Шенше села.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 xml:space="preserve">Петров  </w:t>
            </w:r>
            <w:proofErr w:type="spellStart"/>
            <w:r w:rsidRPr="00D841DB">
              <w:rPr>
                <w:color w:val="0000FF"/>
              </w:rPr>
              <w:t>урем</w:t>
            </w:r>
            <w:proofErr w:type="spellEnd"/>
            <w:r w:rsidRPr="00D841DB">
              <w:rPr>
                <w:color w:val="0000FF"/>
              </w:rPr>
              <w:t>, 1в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>Тел.: (83635) 9-61-97,                         факс: 9-61-97</w:t>
            </w:r>
          </w:p>
          <w:p w:rsidR="009B3029" w:rsidRPr="00D841DB" w:rsidRDefault="009B30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B3029" w:rsidRPr="00D841DB" w:rsidRDefault="009B3029">
            <w:pPr>
              <w:jc w:val="center"/>
              <w:rPr>
                <w:color w:val="0000FF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3029" w:rsidRPr="00D841DB" w:rsidRDefault="009B3029">
            <w:pPr>
              <w:rPr>
                <w:color w:val="0000FF"/>
              </w:rPr>
            </w:pPr>
            <w:r w:rsidRPr="00D841DB">
              <w:rPr>
                <w:color w:val="0000FF"/>
              </w:rPr>
              <w:t xml:space="preserve">          425 154, с.Шиньша,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>ул. Петрова, 1в</w:t>
            </w:r>
          </w:p>
          <w:p w:rsidR="009B3029" w:rsidRPr="00D841DB" w:rsidRDefault="009B3029">
            <w:pPr>
              <w:jc w:val="center"/>
              <w:rPr>
                <w:color w:val="0000FF"/>
              </w:rPr>
            </w:pPr>
            <w:r w:rsidRPr="00D841DB">
              <w:rPr>
                <w:color w:val="0000FF"/>
              </w:rPr>
              <w:t>Тел.: (83635) 9-61-97,                     факс: 9-61-97</w:t>
            </w:r>
          </w:p>
          <w:p w:rsidR="009B3029" w:rsidRPr="00D841DB" w:rsidRDefault="009B3029">
            <w:pPr>
              <w:jc w:val="center"/>
              <w:rPr>
                <w:b/>
                <w:color w:val="0000FF"/>
              </w:rPr>
            </w:pPr>
          </w:p>
        </w:tc>
      </w:tr>
    </w:tbl>
    <w:p w:rsidR="009B3029" w:rsidRDefault="009B3029" w:rsidP="009B3029">
      <w:pPr>
        <w:jc w:val="center"/>
        <w:rPr>
          <w:bCs/>
          <w:sz w:val="26"/>
          <w:szCs w:val="26"/>
        </w:rPr>
      </w:pPr>
    </w:p>
    <w:p w:rsidR="009B3029" w:rsidRPr="00D841DB" w:rsidRDefault="009B3029" w:rsidP="009B3029">
      <w:pPr>
        <w:jc w:val="center"/>
        <w:rPr>
          <w:bCs/>
          <w:sz w:val="28"/>
          <w:szCs w:val="28"/>
        </w:rPr>
      </w:pPr>
      <w:r w:rsidRPr="00D841DB">
        <w:rPr>
          <w:bCs/>
          <w:sz w:val="28"/>
          <w:szCs w:val="28"/>
        </w:rPr>
        <w:t>ПОСТАНОВЛЕНИЕ</w:t>
      </w:r>
    </w:p>
    <w:p w:rsidR="009B3029" w:rsidRPr="00D841DB" w:rsidRDefault="004C474C" w:rsidP="009B3029">
      <w:pPr>
        <w:rPr>
          <w:bCs/>
          <w:sz w:val="28"/>
          <w:szCs w:val="28"/>
        </w:rPr>
      </w:pPr>
      <w:r w:rsidRPr="00D841DB">
        <w:rPr>
          <w:bCs/>
          <w:sz w:val="28"/>
          <w:szCs w:val="28"/>
        </w:rPr>
        <w:t xml:space="preserve">  №  65</w:t>
      </w:r>
      <w:r w:rsidR="009B3029" w:rsidRPr="00D841DB">
        <w:rPr>
          <w:bCs/>
          <w:sz w:val="28"/>
          <w:szCs w:val="28"/>
        </w:rPr>
        <w:t xml:space="preserve">                                                                         </w:t>
      </w:r>
      <w:r w:rsidR="007D7597">
        <w:rPr>
          <w:bCs/>
          <w:sz w:val="28"/>
          <w:szCs w:val="28"/>
        </w:rPr>
        <w:t xml:space="preserve">  </w:t>
      </w:r>
      <w:r w:rsidRPr="00D841DB">
        <w:rPr>
          <w:bCs/>
          <w:sz w:val="28"/>
          <w:szCs w:val="28"/>
        </w:rPr>
        <w:t xml:space="preserve">   от  07 октября</w:t>
      </w:r>
      <w:r w:rsidR="009B3029" w:rsidRPr="00D841DB">
        <w:rPr>
          <w:bCs/>
          <w:sz w:val="28"/>
          <w:szCs w:val="28"/>
        </w:rPr>
        <w:t xml:space="preserve"> 2016 года</w:t>
      </w:r>
    </w:p>
    <w:p w:rsidR="004C474C" w:rsidRPr="00D841DB" w:rsidRDefault="004C474C" w:rsidP="009B3029">
      <w:pPr>
        <w:jc w:val="center"/>
        <w:rPr>
          <w:b/>
          <w:sz w:val="28"/>
          <w:szCs w:val="28"/>
        </w:rPr>
      </w:pPr>
    </w:p>
    <w:p w:rsidR="009B3029" w:rsidRPr="00D841DB" w:rsidRDefault="009B3029" w:rsidP="009B3029">
      <w:pPr>
        <w:jc w:val="center"/>
        <w:rPr>
          <w:b/>
          <w:sz w:val="28"/>
          <w:szCs w:val="28"/>
        </w:rPr>
      </w:pPr>
      <w:r w:rsidRPr="00D841DB">
        <w:rPr>
          <w:b/>
          <w:sz w:val="28"/>
          <w:szCs w:val="28"/>
        </w:rPr>
        <w:t xml:space="preserve">Об утверждении списка невостребованных земельных долей. </w:t>
      </w:r>
    </w:p>
    <w:p w:rsidR="009B3029" w:rsidRPr="00D841DB" w:rsidRDefault="009B3029" w:rsidP="009B3029">
      <w:pPr>
        <w:pStyle w:val="a3"/>
        <w:jc w:val="both"/>
        <w:rPr>
          <w:szCs w:val="28"/>
        </w:rPr>
      </w:pPr>
    </w:p>
    <w:p w:rsidR="009B3029" w:rsidRPr="00D841DB" w:rsidRDefault="009B3029" w:rsidP="009B3029">
      <w:pPr>
        <w:pStyle w:val="a3"/>
        <w:ind w:left="-142" w:firstLine="567"/>
        <w:jc w:val="both"/>
        <w:rPr>
          <w:color w:val="000000"/>
          <w:szCs w:val="28"/>
        </w:rPr>
      </w:pPr>
      <w:r w:rsidRPr="00D841DB">
        <w:rPr>
          <w:color w:val="000000"/>
          <w:szCs w:val="28"/>
        </w:rPr>
        <w:t xml:space="preserve">Руководствуясь  </w:t>
      </w:r>
      <w:r w:rsidRPr="00D841DB">
        <w:rPr>
          <w:szCs w:val="28"/>
        </w:rPr>
        <w:t>ст. 12.1  Федерального закона от 24 июля 2002 года  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</w:t>
      </w:r>
      <w:r w:rsidRPr="00D841DB">
        <w:rPr>
          <w:color w:val="000000"/>
          <w:szCs w:val="28"/>
        </w:rPr>
        <w:t xml:space="preserve">, Администрация МО «Шиньшинское сельское поселение» </w:t>
      </w:r>
      <w:r w:rsidRPr="00D841DB">
        <w:rPr>
          <w:b/>
          <w:color w:val="000000"/>
          <w:szCs w:val="28"/>
        </w:rPr>
        <w:t>постановляет</w:t>
      </w:r>
      <w:r w:rsidRPr="00D841DB">
        <w:rPr>
          <w:color w:val="000000"/>
          <w:szCs w:val="28"/>
        </w:rPr>
        <w:t>:</w:t>
      </w:r>
    </w:p>
    <w:p w:rsidR="009B3029" w:rsidRPr="00D841DB" w:rsidRDefault="004C474C" w:rsidP="009B3029">
      <w:pPr>
        <w:ind w:left="-142" w:firstLine="567"/>
        <w:jc w:val="both"/>
        <w:rPr>
          <w:sz w:val="28"/>
          <w:szCs w:val="28"/>
        </w:rPr>
      </w:pPr>
      <w:r w:rsidRPr="00D841DB">
        <w:rPr>
          <w:sz w:val="28"/>
          <w:szCs w:val="28"/>
        </w:rPr>
        <w:t>1.</w:t>
      </w:r>
      <w:r w:rsidR="00C56EC5">
        <w:rPr>
          <w:sz w:val="28"/>
          <w:szCs w:val="28"/>
        </w:rPr>
        <w:t xml:space="preserve"> Утвердить список</w:t>
      </w:r>
      <w:r w:rsidR="009B3029" w:rsidRPr="00D841DB">
        <w:rPr>
          <w:sz w:val="28"/>
          <w:szCs w:val="28"/>
        </w:rPr>
        <w:t xml:space="preserve"> невостребованных земельных долей участников долевой собственности на земельный участок, категории земель - сельскохозяйственного назначения, када</w:t>
      </w:r>
      <w:r w:rsidRPr="00D841DB">
        <w:rPr>
          <w:sz w:val="28"/>
          <w:szCs w:val="28"/>
        </w:rPr>
        <w:t>стровый номер - 12:13:0000000:56</w:t>
      </w:r>
      <w:r w:rsidR="009B3029" w:rsidRPr="00D841DB">
        <w:rPr>
          <w:sz w:val="28"/>
          <w:szCs w:val="28"/>
        </w:rPr>
        <w:t xml:space="preserve"> расположенного по адресу: Республика Марий Эл, Моркинский район,  в границах з</w:t>
      </w:r>
      <w:r w:rsidRPr="00D841DB">
        <w:rPr>
          <w:sz w:val="28"/>
          <w:szCs w:val="28"/>
        </w:rPr>
        <w:t>емлепользования СХА им.</w:t>
      </w:r>
      <w:r w:rsidR="00667DA3" w:rsidRPr="00D841DB">
        <w:rPr>
          <w:sz w:val="28"/>
          <w:szCs w:val="28"/>
        </w:rPr>
        <w:t>Фрунзе</w:t>
      </w:r>
      <w:r w:rsidRPr="00D841DB">
        <w:rPr>
          <w:sz w:val="28"/>
          <w:szCs w:val="28"/>
        </w:rPr>
        <w:t xml:space="preserve"> согласно приложения № 1</w:t>
      </w:r>
    </w:p>
    <w:p w:rsidR="009B3029" w:rsidRPr="00D841DB" w:rsidRDefault="009B3029" w:rsidP="009B3029">
      <w:pPr>
        <w:pStyle w:val="a3"/>
        <w:ind w:left="-142" w:firstLine="567"/>
        <w:jc w:val="both"/>
        <w:rPr>
          <w:szCs w:val="28"/>
        </w:rPr>
      </w:pPr>
      <w:r w:rsidRPr="00D841DB">
        <w:rPr>
          <w:szCs w:val="28"/>
        </w:rPr>
        <w:t xml:space="preserve">3. Обратиться в Моркинский районный суд Республики Марий Эл с требованием о признании права муниципальной собственности муниципального образования «Шиньшинское сельское поселение» </w:t>
      </w:r>
      <w:proofErr w:type="spellStart"/>
      <w:r w:rsidRPr="00D841DB">
        <w:rPr>
          <w:szCs w:val="28"/>
        </w:rPr>
        <w:t>Моркинского</w:t>
      </w:r>
      <w:proofErr w:type="spellEnd"/>
      <w:r w:rsidRPr="00D841DB">
        <w:rPr>
          <w:szCs w:val="28"/>
        </w:rPr>
        <w:t xml:space="preserve"> муниципального района Республики Марий Эл на невостребованные земельные доли.</w:t>
      </w:r>
    </w:p>
    <w:p w:rsidR="009B3029" w:rsidRPr="00D841DB" w:rsidRDefault="004C474C" w:rsidP="009B3029">
      <w:pPr>
        <w:pStyle w:val="a3"/>
        <w:ind w:left="-142" w:firstLine="567"/>
        <w:jc w:val="both"/>
        <w:rPr>
          <w:szCs w:val="28"/>
        </w:rPr>
      </w:pPr>
      <w:r w:rsidRPr="00D841DB">
        <w:rPr>
          <w:szCs w:val="28"/>
        </w:rPr>
        <w:t>4. Н</w:t>
      </w:r>
      <w:r w:rsidR="009B3029" w:rsidRPr="00D841DB">
        <w:rPr>
          <w:szCs w:val="28"/>
        </w:rPr>
        <w:t>астоящее постановление разместить на информационных стендах сельского поселения и на официальном Интернет – портале Республики Марий Эл, страница Администрация муниципального образования «Шиньшинское сельское поселение» по адресу: http://mari-el.gov.ru/</w:t>
      </w:r>
      <w:proofErr w:type="spellStart"/>
      <w:r w:rsidR="009B3029" w:rsidRPr="00D841DB">
        <w:rPr>
          <w:szCs w:val="28"/>
          <w:lang w:val="en-US"/>
        </w:rPr>
        <w:t>morki</w:t>
      </w:r>
      <w:proofErr w:type="spellEnd"/>
      <w:r w:rsidR="009B3029" w:rsidRPr="00D841DB">
        <w:rPr>
          <w:szCs w:val="28"/>
        </w:rPr>
        <w:t>/</w:t>
      </w:r>
      <w:proofErr w:type="spellStart"/>
      <w:r w:rsidR="009B3029" w:rsidRPr="00D841DB">
        <w:rPr>
          <w:szCs w:val="28"/>
          <w:lang w:val="en-US"/>
        </w:rPr>
        <w:t>shinsha</w:t>
      </w:r>
      <w:proofErr w:type="spellEnd"/>
      <w:r w:rsidR="009B3029" w:rsidRPr="00D841DB">
        <w:rPr>
          <w:szCs w:val="28"/>
        </w:rPr>
        <w:t>/</w:t>
      </w:r>
      <w:r w:rsidR="009B3029" w:rsidRPr="00D841DB">
        <w:rPr>
          <w:szCs w:val="28"/>
          <w:lang w:val="en-US"/>
        </w:rPr>
        <w:t>Pages</w:t>
      </w:r>
      <w:r w:rsidR="009B3029" w:rsidRPr="00D841DB">
        <w:rPr>
          <w:szCs w:val="28"/>
        </w:rPr>
        <w:t>/</w:t>
      </w:r>
      <w:r w:rsidR="009B3029" w:rsidRPr="00D841DB">
        <w:rPr>
          <w:szCs w:val="28"/>
          <w:lang w:val="en-US"/>
        </w:rPr>
        <w:t>about</w:t>
      </w:r>
      <w:r w:rsidR="009B3029" w:rsidRPr="00D841DB">
        <w:rPr>
          <w:szCs w:val="28"/>
        </w:rPr>
        <w:t>.</w:t>
      </w:r>
      <w:proofErr w:type="spellStart"/>
      <w:r w:rsidR="009B3029" w:rsidRPr="00D841DB">
        <w:rPr>
          <w:szCs w:val="28"/>
        </w:rPr>
        <w:t>aspx</w:t>
      </w:r>
      <w:proofErr w:type="spellEnd"/>
    </w:p>
    <w:p w:rsidR="009B3029" w:rsidRPr="00D841DB" w:rsidRDefault="009B3029" w:rsidP="009B3029">
      <w:pPr>
        <w:pStyle w:val="a3"/>
        <w:ind w:left="-142" w:firstLine="567"/>
        <w:jc w:val="both"/>
        <w:rPr>
          <w:szCs w:val="28"/>
        </w:rPr>
      </w:pPr>
      <w:r w:rsidRPr="00D841DB">
        <w:rPr>
          <w:szCs w:val="28"/>
        </w:rPr>
        <w:t>5.   Контроль за исполнением данного постановления оставляю за собой.</w:t>
      </w:r>
    </w:p>
    <w:p w:rsidR="009B3029" w:rsidRPr="00D841DB" w:rsidRDefault="009B3029" w:rsidP="009B3029">
      <w:pPr>
        <w:pStyle w:val="a3"/>
        <w:ind w:left="-142" w:firstLine="720"/>
        <w:jc w:val="both"/>
        <w:rPr>
          <w:szCs w:val="28"/>
        </w:rPr>
      </w:pPr>
    </w:p>
    <w:p w:rsidR="009B3029" w:rsidRPr="00D841DB" w:rsidRDefault="00063601" w:rsidP="009B3029">
      <w:pPr>
        <w:pStyle w:val="a3"/>
        <w:jc w:val="both"/>
        <w:rPr>
          <w:szCs w:val="28"/>
        </w:rPr>
      </w:pPr>
      <w:r>
        <w:rPr>
          <w:szCs w:val="28"/>
        </w:rPr>
        <w:t xml:space="preserve">      И.о.главы</w:t>
      </w:r>
      <w:r w:rsidR="009B3029" w:rsidRPr="00D841DB">
        <w:rPr>
          <w:szCs w:val="28"/>
        </w:rPr>
        <w:t xml:space="preserve"> Администрации МО</w:t>
      </w:r>
    </w:p>
    <w:p w:rsidR="009B3029" w:rsidRPr="00D841DB" w:rsidRDefault="009B3029" w:rsidP="009B3029">
      <w:pPr>
        <w:rPr>
          <w:sz w:val="28"/>
          <w:szCs w:val="28"/>
        </w:rPr>
      </w:pPr>
      <w:r w:rsidRPr="00D841DB">
        <w:rPr>
          <w:sz w:val="28"/>
          <w:szCs w:val="28"/>
        </w:rPr>
        <w:t xml:space="preserve">«Шиньшинское сельское поселение»   </w:t>
      </w:r>
      <w:r w:rsidRPr="00D841DB">
        <w:rPr>
          <w:sz w:val="28"/>
          <w:szCs w:val="28"/>
        </w:rPr>
        <w:tab/>
        <w:t xml:space="preserve">   </w:t>
      </w:r>
      <w:r w:rsidR="00063601">
        <w:rPr>
          <w:sz w:val="28"/>
          <w:szCs w:val="28"/>
        </w:rPr>
        <w:t xml:space="preserve">                    Л.П.Михайлова</w:t>
      </w:r>
    </w:p>
    <w:p w:rsidR="001F01B7" w:rsidRDefault="001F01B7"/>
    <w:p w:rsidR="00BE2F61" w:rsidRPr="00D43D53" w:rsidRDefault="004C474C" w:rsidP="00BE2F61">
      <w:pPr>
        <w:pageBreakBefore/>
        <w:ind w:left="5103"/>
        <w:jc w:val="center"/>
        <w:rPr>
          <w:sz w:val="23"/>
          <w:szCs w:val="23"/>
        </w:rPr>
      </w:pPr>
      <w:r w:rsidRPr="00D43D53">
        <w:rPr>
          <w:sz w:val="23"/>
          <w:szCs w:val="23"/>
        </w:rPr>
        <w:lastRenderedPageBreak/>
        <w:t>Приложение №1</w:t>
      </w:r>
    </w:p>
    <w:p w:rsidR="00BE2F61" w:rsidRPr="00D43D53" w:rsidRDefault="00BE2F61" w:rsidP="00BE2F61">
      <w:pPr>
        <w:ind w:left="5103"/>
        <w:jc w:val="center"/>
        <w:rPr>
          <w:sz w:val="23"/>
          <w:szCs w:val="23"/>
        </w:rPr>
      </w:pPr>
      <w:r w:rsidRPr="00D43D53">
        <w:rPr>
          <w:sz w:val="23"/>
          <w:szCs w:val="23"/>
        </w:rPr>
        <w:t>к постановлению администрации</w:t>
      </w:r>
    </w:p>
    <w:p w:rsidR="00BE2F61" w:rsidRPr="00D43D53" w:rsidRDefault="00667DA3" w:rsidP="00BE2F61">
      <w:pPr>
        <w:ind w:left="5103"/>
        <w:jc w:val="center"/>
        <w:rPr>
          <w:rFonts w:ascii="Times New Roman CYR" w:hAnsi="Times New Roman CYR" w:cs="Times New Roman CYR"/>
          <w:sz w:val="23"/>
          <w:szCs w:val="23"/>
        </w:rPr>
      </w:pPr>
      <w:r w:rsidRPr="00D43D53">
        <w:rPr>
          <w:rFonts w:ascii="Times New Roman CYR" w:hAnsi="Times New Roman CYR" w:cs="Times New Roman CYR"/>
          <w:sz w:val="23"/>
          <w:szCs w:val="23"/>
        </w:rPr>
        <w:t>МО "Шиньшинское сельское поселение"</w:t>
      </w:r>
    </w:p>
    <w:p w:rsidR="00BE2F61" w:rsidRPr="00D43D53" w:rsidRDefault="004C474C" w:rsidP="00BE2F61">
      <w:pPr>
        <w:ind w:left="5103"/>
        <w:jc w:val="center"/>
        <w:rPr>
          <w:sz w:val="23"/>
          <w:szCs w:val="23"/>
        </w:rPr>
      </w:pPr>
      <w:r w:rsidRPr="00D43D53">
        <w:rPr>
          <w:sz w:val="23"/>
          <w:szCs w:val="23"/>
        </w:rPr>
        <w:t>от  07 октября 2016 г. № 65</w:t>
      </w:r>
    </w:p>
    <w:p w:rsidR="00BE2F61" w:rsidRPr="00D43D53" w:rsidRDefault="00BE2F61" w:rsidP="00BE2F61">
      <w:pPr>
        <w:jc w:val="center"/>
        <w:rPr>
          <w:b/>
          <w:sz w:val="23"/>
          <w:szCs w:val="23"/>
        </w:rPr>
      </w:pPr>
    </w:p>
    <w:p w:rsidR="004C474C" w:rsidRPr="00D43D53" w:rsidRDefault="00BE2F61" w:rsidP="00BE2F61">
      <w:pPr>
        <w:jc w:val="center"/>
        <w:rPr>
          <w:b/>
          <w:sz w:val="23"/>
          <w:szCs w:val="23"/>
        </w:rPr>
      </w:pPr>
      <w:r w:rsidRPr="00D43D53">
        <w:rPr>
          <w:b/>
          <w:sz w:val="23"/>
          <w:szCs w:val="23"/>
        </w:rPr>
        <w:t xml:space="preserve">Список невостребованных земельных долей, </w:t>
      </w:r>
      <w:r w:rsidR="00FD1F12" w:rsidRPr="00D43D53">
        <w:rPr>
          <w:b/>
          <w:sz w:val="23"/>
          <w:szCs w:val="23"/>
        </w:rPr>
        <w:t xml:space="preserve">участников долевой собственности на земельный участок из земель сельскохозяйственного </w:t>
      </w:r>
    </w:p>
    <w:p w:rsidR="004C474C" w:rsidRPr="00D43D53" w:rsidRDefault="00FD1F12" w:rsidP="00BE2F61">
      <w:pPr>
        <w:jc w:val="center"/>
        <w:rPr>
          <w:b/>
          <w:sz w:val="23"/>
          <w:szCs w:val="23"/>
        </w:rPr>
      </w:pPr>
      <w:r w:rsidRPr="00D43D53">
        <w:rPr>
          <w:b/>
          <w:sz w:val="23"/>
          <w:szCs w:val="23"/>
        </w:rPr>
        <w:t>назначения в границах земл</w:t>
      </w:r>
      <w:r w:rsidR="004C474C" w:rsidRPr="00D43D53">
        <w:rPr>
          <w:b/>
          <w:sz w:val="23"/>
          <w:szCs w:val="23"/>
        </w:rPr>
        <w:t xml:space="preserve">епользования  </w:t>
      </w:r>
      <w:r w:rsidR="007D325D" w:rsidRPr="00D43D53">
        <w:rPr>
          <w:b/>
          <w:sz w:val="23"/>
          <w:szCs w:val="23"/>
        </w:rPr>
        <w:t xml:space="preserve">СХА им .Фрунзе </w:t>
      </w:r>
      <w:r w:rsidR="00BE2F61" w:rsidRPr="00D43D53">
        <w:rPr>
          <w:b/>
          <w:sz w:val="23"/>
          <w:szCs w:val="23"/>
        </w:rPr>
        <w:t>.</w:t>
      </w:r>
    </w:p>
    <w:p w:rsidR="00BE2F61" w:rsidRPr="00D43D53" w:rsidRDefault="00BE2F61" w:rsidP="00BE2F61">
      <w:pPr>
        <w:jc w:val="center"/>
        <w:rPr>
          <w:b/>
          <w:sz w:val="23"/>
          <w:szCs w:val="23"/>
        </w:rPr>
      </w:pPr>
      <w:r w:rsidRPr="00D43D53">
        <w:rPr>
          <w:b/>
          <w:sz w:val="23"/>
          <w:szCs w:val="23"/>
        </w:rPr>
        <w:t xml:space="preserve"> 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11"/>
        <w:gridCol w:w="3760"/>
        <w:gridCol w:w="1282"/>
      </w:tblGrid>
      <w:tr w:rsidR="00BE2F61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1" w:rsidRPr="00D43D53" w:rsidRDefault="00BE2F61" w:rsidP="00883571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№ </w:t>
            </w:r>
            <w:proofErr w:type="spellStart"/>
            <w:r w:rsidRPr="00D43D53">
              <w:rPr>
                <w:sz w:val="23"/>
                <w:szCs w:val="23"/>
              </w:rPr>
              <w:t>п</w:t>
            </w:r>
            <w:proofErr w:type="spellEnd"/>
            <w:r w:rsidRPr="00D43D53">
              <w:rPr>
                <w:sz w:val="23"/>
                <w:szCs w:val="23"/>
              </w:rPr>
              <w:t>/</w:t>
            </w:r>
            <w:proofErr w:type="spellStart"/>
            <w:r w:rsidRPr="00D43D53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1" w:rsidRPr="00D43D53" w:rsidRDefault="00BE2F61" w:rsidP="00883571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Фамилия, имя, отчество собственника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1" w:rsidRPr="00D43D53" w:rsidRDefault="00FD1F12" w:rsidP="00883571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Документ на право собственности на земельную долю</w:t>
            </w:r>
            <w:r w:rsidR="00BE2F61" w:rsidRPr="00D43D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1" w:rsidRPr="00D43D53" w:rsidRDefault="00BE2F61" w:rsidP="00883571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Размер земельной доли, га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Амиров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Мухаметхан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Амирович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Амиров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Риваль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Мухаметханович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Амирова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Альфинур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Габдрахмановна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Аскарова </w:t>
            </w:r>
            <w:proofErr w:type="spellStart"/>
            <w:r w:rsidRPr="00D43D53">
              <w:rPr>
                <w:sz w:val="23"/>
                <w:szCs w:val="23"/>
              </w:rPr>
              <w:t>Галия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Мухаметгалиевна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Атнагулов</w:t>
            </w:r>
            <w:proofErr w:type="spellEnd"/>
            <w:r w:rsidRPr="00D43D53">
              <w:rPr>
                <w:sz w:val="23"/>
                <w:szCs w:val="23"/>
              </w:rPr>
              <w:t xml:space="preserve"> Николай  </w:t>
            </w:r>
            <w:proofErr w:type="spellStart"/>
            <w:r w:rsidRPr="00D43D53">
              <w:rPr>
                <w:sz w:val="23"/>
                <w:szCs w:val="23"/>
              </w:rPr>
              <w:t>Орспаевич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Атнагулова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Окави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Ясынбаевна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Ахматханов</w:t>
            </w:r>
            <w:proofErr w:type="spellEnd"/>
            <w:r w:rsidRPr="00D43D53">
              <w:rPr>
                <w:sz w:val="23"/>
                <w:szCs w:val="23"/>
              </w:rPr>
              <w:t xml:space="preserve"> Марат </w:t>
            </w:r>
            <w:proofErr w:type="spellStart"/>
            <w:r w:rsidRPr="00D43D53">
              <w:rPr>
                <w:sz w:val="23"/>
                <w:szCs w:val="23"/>
              </w:rPr>
              <w:t>Мухаматуагизович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Ахматханов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Мухаматуагиз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Ахматханович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Ахматханова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Галия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Шагимардановна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Ахметсафин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Гарифулла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Ахметсафинович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Ахунзянова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Гульсум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Лотфулловна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Бадриев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Рафаель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Гильмханович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Бадриева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Заухария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Шарифулловна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Батдалова</w:t>
            </w:r>
            <w:proofErr w:type="spellEnd"/>
            <w:r w:rsidRPr="00D43D53">
              <w:rPr>
                <w:sz w:val="23"/>
                <w:szCs w:val="23"/>
              </w:rPr>
              <w:t xml:space="preserve"> Сайма </w:t>
            </w:r>
            <w:proofErr w:type="spellStart"/>
            <w:r w:rsidRPr="00D43D53">
              <w:rPr>
                <w:sz w:val="23"/>
                <w:szCs w:val="23"/>
              </w:rPr>
              <w:t>Файзрахмановна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CB2E92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Габдулазянов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Зульхабира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Файзрахмановна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0768A4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0768A4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CB2E92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Габдулазянов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Хаким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Габдулазянович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0768A4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0768A4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</w:t>
            </w:r>
            <w:r w:rsidR="00CB2E92" w:rsidRPr="00D43D53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Габдульбаров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Дихангир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Габдульбарович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</w:t>
            </w:r>
            <w:r w:rsidR="00CB2E92" w:rsidRPr="00D43D53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Габтрахманова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Надия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Шайхиевна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19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Галиахметова</w:t>
            </w:r>
            <w:proofErr w:type="spellEnd"/>
            <w:r w:rsidRPr="00D43D53">
              <w:rPr>
                <w:sz w:val="23"/>
                <w:szCs w:val="23"/>
              </w:rPr>
              <w:t xml:space="preserve"> Сайма </w:t>
            </w:r>
            <w:proofErr w:type="spellStart"/>
            <w:r w:rsidRPr="00D43D53">
              <w:rPr>
                <w:sz w:val="23"/>
                <w:szCs w:val="23"/>
              </w:rPr>
              <w:t>Габдулазяновна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  <w:r w:rsidR="00CB2E92" w:rsidRPr="00D43D53">
              <w:rPr>
                <w:sz w:val="23"/>
                <w:szCs w:val="23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Галимзянов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Газимзян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Галимзянович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  <w:r w:rsidR="00CB2E92" w:rsidRPr="00D43D53">
              <w:rPr>
                <w:sz w:val="23"/>
                <w:szCs w:val="23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Галимзянова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Таскира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Ханнановна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  <w:r w:rsidR="00CB2E92" w:rsidRPr="00D43D53">
              <w:rPr>
                <w:sz w:val="23"/>
                <w:szCs w:val="23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Габдулганий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Зарипович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  <w:r w:rsidR="00CB2E92" w:rsidRPr="00D43D53">
              <w:rPr>
                <w:sz w:val="23"/>
                <w:szCs w:val="23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Галимуллин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Фарит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Зулькарамович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  <w:r w:rsidR="00CB2E92" w:rsidRPr="00D43D53">
              <w:rPr>
                <w:sz w:val="23"/>
                <w:szCs w:val="23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Галимуллина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Асия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Сиразутдиновна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  <w:r w:rsidR="00CB2E92" w:rsidRPr="00D43D53">
              <w:rPr>
                <w:sz w:val="23"/>
                <w:szCs w:val="23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Галимуллина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Зайтуна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Хабибулловна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CB2E92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Галимуллина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Зулькарам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Галимулловна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0768A4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2" w:rsidRPr="00D43D53" w:rsidRDefault="00CB2E92" w:rsidP="000768A4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96400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  <w:r w:rsidR="00CB2E92" w:rsidRPr="00D43D53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Галимуллина</w:t>
            </w:r>
            <w:proofErr w:type="spellEnd"/>
            <w:r w:rsidRPr="00D43D53">
              <w:rPr>
                <w:sz w:val="23"/>
                <w:szCs w:val="23"/>
              </w:rPr>
              <w:t xml:space="preserve"> Кайма </w:t>
            </w:r>
            <w:proofErr w:type="spellStart"/>
            <w:r w:rsidRPr="00D43D53">
              <w:rPr>
                <w:sz w:val="23"/>
                <w:szCs w:val="23"/>
              </w:rPr>
              <w:t>Галимулловна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</w:t>
            </w:r>
            <w:r w:rsidR="00CB2E92" w:rsidRPr="00D43D53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Галимуллина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Пиканай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Яшкельдиновна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29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Галимуллина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Сазида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Галимулловна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Гаптулазянов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Гаяз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Гаптулазянович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Гаптулазянова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Гизиниса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мухаметовна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Гаптулганеева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Майшокар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Гатауллиновна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Гарапшина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Гульсара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Закирзяновна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Гатаров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Фирдус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Талгатович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Гатарова</w:t>
            </w:r>
            <w:proofErr w:type="spellEnd"/>
            <w:r w:rsidRPr="00D43D53">
              <w:rPr>
                <w:sz w:val="23"/>
                <w:szCs w:val="23"/>
              </w:rPr>
              <w:t xml:space="preserve"> Гадания </w:t>
            </w:r>
            <w:proofErr w:type="spellStart"/>
            <w:r w:rsidRPr="00D43D53">
              <w:rPr>
                <w:sz w:val="23"/>
                <w:szCs w:val="23"/>
              </w:rPr>
              <w:t>Гафуровна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Гилимханов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Гаптулахат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Гилимханович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96400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Гилимханов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Радик</w:t>
            </w:r>
            <w:proofErr w:type="spellEnd"/>
            <w:r w:rsidRPr="00D43D53">
              <w:rPr>
                <w:sz w:val="23"/>
                <w:szCs w:val="23"/>
              </w:rPr>
              <w:t xml:space="preserve"> Ахатович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</w:t>
            </w:r>
            <w:r w:rsidR="00CB2E92" w:rsidRPr="00D43D53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Гильманова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Фания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Галимулловна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Давлятшин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Ильсур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Мухаметханович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40</w:t>
            </w:r>
          </w:p>
          <w:p w:rsidR="007F76A4" w:rsidRPr="00D43D53" w:rsidRDefault="007F76A4" w:rsidP="00D841DB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Давлятшина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Мунаварв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Сагдеевна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  <w:r w:rsidR="00CB2E92" w:rsidRPr="00D43D53">
              <w:rPr>
                <w:sz w:val="23"/>
                <w:szCs w:val="23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Давлятшина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Омугульсум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Галимзяновна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  <w:r w:rsidR="00CB2E92" w:rsidRPr="00D43D53">
              <w:rPr>
                <w:sz w:val="23"/>
                <w:szCs w:val="23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Диньмухаметова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Бибисара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Диньмухаметовна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  <w:r w:rsidR="00CB2E92" w:rsidRPr="00D43D53">
              <w:rPr>
                <w:sz w:val="23"/>
                <w:szCs w:val="23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Залаев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Шарифулла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Гильмутдинович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  <w:r w:rsidR="00CB2E92" w:rsidRPr="00D43D53">
              <w:rPr>
                <w:sz w:val="23"/>
                <w:szCs w:val="23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Заляева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Хабира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Хайрутдиновна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  <w:r w:rsidR="00CB2E92" w:rsidRPr="00D43D53">
              <w:rPr>
                <w:sz w:val="23"/>
                <w:szCs w:val="23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Исмагилов </w:t>
            </w:r>
            <w:proofErr w:type="spellStart"/>
            <w:r w:rsidRPr="00D43D53">
              <w:rPr>
                <w:sz w:val="23"/>
                <w:szCs w:val="23"/>
              </w:rPr>
              <w:t>Нурислам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Салихович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  <w:r w:rsidR="00CB2E92" w:rsidRPr="00D43D53">
              <w:rPr>
                <w:sz w:val="23"/>
                <w:szCs w:val="23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Исмагилова </w:t>
            </w:r>
            <w:proofErr w:type="spellStart"/>
            <w:r w:rsidRPr="00D43D53">
              <w:rPr>
                <w:sz w:val="23"/>
                <w:szCs w:val="23"/>
              </w:rPr>
              <w:t>Бибисара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Диллутдиновна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  <w:r w:rsidR="00CB2E92" w:rsidRPr="00D43D53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Кутузов </w:t>
            </w:r>
            <w:proofErr w:type="spellStart"/>
            <w:r w:rsidRPr="00D43D53">
              <w:rPr>
                <w:sz w:val="23"/>
                <w:szCs w:val="23"/>
              </w:rPr>
              <w:t>Габлудфаяз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Галиаскарович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</w:t>
            </w:r>
            <w:r w:rsidR="00CB2E92" w:rsidRPr="00D43D53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Кутузова </w:t>
            </w:r>
            <w:proofErr w:type="spellStart"/>
            <w:r w:rsidRPr="00D43D53">
              <w:rPr>
                <w:sz w:val="23"/>
                <w:szCs w:val="23"/>
              </w:rPr>
              <w:t>Таскира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Шайдулловна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49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Мавлютдинова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Бибифариза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Юсупзяновна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  <w:r w:rsidR="00CB2E92" w:rsidRPr="00D43D53">
              <w:rPr>
                <w:sz w:val="23"/>
                <w:szCs w:val="23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Мингулина</w:t>
            </w:r>
            <w:proofErr w:type="spellEnd"/>
            <w:r w:rsidRPr="00D43D53">
              <w:rPr>
                <w:sz w:val="23"/>
                <w:szCs w:val="23"/>
              </w:rPr>
              <w:t xml:space="preserve"> Факира </w:t>
            </w:r>
            <w:proofErr w:type="spellStart"/>
            <w:r w:rsidRPr="00D43D53">
              <w:rPr>
                <w:sz w:val="23"/>
                <w:szCs w:val="23"/>
              </w:rPr>
              <w:t>Шафигулловна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  <w:r w:rsidR="00CB2E92" w:rsidRPr="00D43D53">
              <w:rPr>
                <w:sz w:val="23"/>
                <w:szCs w:val="23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Мингуллина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Фурдия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Гаптулхановна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  <w:r w:rsidR="00CB2E92" w:rsidRPr="00D43D53">
              <w:rPr>
                <w:sz w:val="23"/>
                <w:szCs w:val="23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Мусина </w:t>
            </w:r>
            <w:proofErr w:type="spellStart"/>
            <w:r w:rsidRPr="00D43D53">
              <w:rPr>
                <w:sz w:val="23"/>
                <w:szCs w:val="23"/>
              </w:rPr>
              <w:t>Башира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Магсумовна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  <w:r w:rsidR="00CB2E92" w:rsidRPr="00D43D53">
              <w:rPr>
                <w:sz w:val="23"/>
                <w:szCs w:val="23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Мусина София </w:t>
            </w:r>
            <w:proofErr w:type="spellStart"/>
            <w:r w:rsidRPr="00D43D53">
              <w:rPr>
                <w:sz w:val="23"/>
                <w:szCs w:val="23"/>
              </w:rPr>
              <w:t>Салихзяновна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  <w:r w:rsidR="00CB2E92" w:rsidRPr="00D43D53">
              <w:rPr>
                <w:sz w:val="23"/>
                <w:szCs w:val="23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Мухаметзянов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Галимзян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Галимзянович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  <w:r w:rsidR="00522D35">
              <w:rPr>
                <w:sz w:val="23"/>
                <w:szCs w:val="23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Нигматзянова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Рабыга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Гаптулазяновна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  <w:r w:rsidR="00522D35">
              <w:rPr>
                <w:sz w:val="23"/>
                <w:szCs w:val="23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Пайдершева</w:t>
            </w:r>
            <w:proofErr w:type="spellEnd"/>
            <w:r w:rsidRPr="00D43D53">
              <w:rPr>
                <w:sz w:val="23"/>
                <w:szCs w:val="23"/>
              </w:rPr>
              <w:t xml:space="preserve"> Роза Михайловна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5</w:t>
            </w:r>
            <w:r w:rsidR="00522D35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Сабирзянова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Назира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Магсумовна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4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lastRenderedPageBreak/>
              <w:t>5</w:t>
            </w:r>
            <w:r w:rsidR="00522D35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Сайтбатдалова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Сания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Харисовна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522D35" w:rsidP="00D841DB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Саитханов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Идрис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Адыхамович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Саитханова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Гатифа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Гаригшиновна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Сафиуллина </w:t>
            </w:r>
            <w:proofErr w:type="spellStart"/>
            <w:r w:rsidRPr="00D43D53">
              <w:rPr>
                <w:sz w:val="23"/>
                <w:szCs w:val="23"/>
              </w:rPr>
              <w:t>Марзия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Бадриевна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Сибагатова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Гаувхар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Гилазиевна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522D35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Сиразиев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Фахри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Гилязиевич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Сиразиев</w:t>
            </w:r>
            <w:proofErr w:type="spellEnd"/>
            <w:r w:rsidRPr="00D43D53">
              <w:rPr>
                <w:sz w:val="23"/>
                <w:szCs w:val="23"/>
              </w:rPr>
              <w:t xml:space="preserve"> Шамиль </w:t>
            </w:r>
            <w:proofErr w:type="spellStart"/>
            <w:r w:rsidRPr="00D43D53">
              <w:rPr>
                <w:sz w:val="23"/>
                <w:szCs w:val="23"/>
              </w:rPr>
              <w:t>Факриевич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Сиразиева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Нурия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Закирзяновна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Тойбердин</w:t>
            </w:r>
            <w:proofErr w:type="spellEnd"/>
            <w:r w:rsidRPr="00D43D53">
              <w:rPr>
                <w:sz w:val="23"/>
                <w:szCs w:val="23"/>
              </w:rPr>
              <w:t xml:space="preserve"> Яков </w:t>
            </w:r>
            <w:proofErr w:type="spellStart"/>
            <w:r w:rsidRPr="00D43D53">
              <w:rPr>
                <w:sz w:val="23"/>
                <w:szCs w:val="23"/>
              </w:rPr>
              <w:t>Яметович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Тойбердина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Анисия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Яметовна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6</w:t>
            </w:r>
            <w:r w:rsidR="00522D35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Тойбердина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Асылбика</w:t>
            </w:r>
            <w:proofErr w:type="spellEnd"/>
            <w:r w:rsidRPr="00D43D53">
              <w:rPr>
                <w:sz w:val="23"/>
                <w:szCs w:val="23"/>
              </w:rPr>
              <w:t xml:space="preserve"> Ивановна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522D35" w:rsidP="00D841DB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Тухватова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Муршида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Ахметхановна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Тухватуллин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Гумар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Гайнуллович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Тухватуллина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Магмура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Гилазутдиновна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Тухватуллина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Фаурия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Дихангировна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Файзрахманов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Гайфулла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Мансурович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Файзрахманова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Махиануар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Заляевна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Файзуллин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Рахимзян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Салихович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Хабибуллин </w:t>
            </w:r>
            <w:proofErr w:type="spellStart"/>
            <w:r w:rsidRPr="00D43D53">
              <w:rPr>
                <w:sz w:val="23"/>
                <w:szCs w:val="23"/>
              </w:rPr>
              <w:t>Габдулвалей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Абдулганеевич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Хабибуллин Шамиль </w:t>
            </w:r>
            <w:proofErr w:type="spellStart"/>
            <w:r w:rsidRPr="00D43D53">
              <w:rPr>
                <w:sz w:val="23"/>
                <w:szCs w:val="23"/>
              </w:rPr>
              <w:t>Габдулвалеевич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7</w:t>
            </w:r>
            <w:r w:rsidR="00522D35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Хабибуллина </w:t>
            </w:r>
            <w:proofErr w:type="spellStart"/>
            <w:r w:rsidRPr="00D43D53">
              <w:rPr>
                <w:sz w:val="23"/>
                <w:szCs w:val="23"/>
              </w:rPr>
              <w:t>Насима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Файзрахмановна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522D35" w:rsidP="00D841DB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Хуснутдинова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Танзиля</w:t>
            </w:r>
            <w:proofErr w:type="spellEnd"/>
            <w:r w:rsidRPr="00D43D53">
              <w:rPr>
                <w:sz w:val="23"/>
                <w:szCs w:val="23"/>
              </w:rPr>
              <w:t xml:space="preserve">  </w:t>
            </w:r>
            <w:proofErr w:type="spellStart"/>
            <w:r w:rsidRPr="00D43D53">
              <w:rPr>
                <w:sz w:val="23"/>
                <w:szCs w:val="23"/>
              </w:rPr>
              <w:t>Сафовна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522D35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 xml:space="preserve">Шакирова </w:t>
            </w:r>
            <w:proofErr w:type="spellStart"/>
            <w:r w:rsidRPr="00D43D53">
              <w:rPr>
                <w:sz w:val="23"/>
                <w:szCs w:val="23"/>
              </w:rPr>
              <w:t>Мулиха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Мальхановна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Шарипов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Аглямзян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Шарипович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7B5AE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Шарипова</w:t>
            </w:r>
            <w:proofErr w:type="spellEnd"/>
            <w:r w:rsidRPr="00D43D53">
              <w:rPr>
                <w:sz w:val="23"/>
                <w:szCs w:val="23"/>
              </w:rPr>
              <w:t xml:space="preserve">  Дания </w:t>
            </w:r>
            <w:proofErr w:type="spellStart"/>
            <w:r w:rsidRPr="00D43D53">
              <w:rPr>
                <w:sz w:val="23"/>
                <w:szCs w:val="23"/>
              </w:rPr>
              <w:t>Зинуровна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Шафиков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Ильгиз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Тахирзянович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Шафикова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Махида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Шафиковна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Ялалутдинов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Гимутдин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Ялалутдинович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Ямалеева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Разия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Салиховна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7F76A4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Ямалиева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Рания</w:t>
            </w:r>
            <w:proofErr w:type="spellEnd"/>
            <w:r w:rsidRPr="00D43D53">
              <w:rPr>
                <w:sz w:val="23"/>
                <w:szCs w:val="23"/>
              </w:rPr>
              <w:t xml:space="preserve"> </w:t>
            </w:r>
            <w:proofErr w:type="spellStart"/>
            <w:r w:rsidRPr="00D43D53">
              <w:rPr>
                <w:sz w:val="23"/>
                <w:szCs w:val="23"/>
              </w:rPr>
              <w:t>Налиловна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CB2E92" w:rsidP="00D841DB">
            <w:pPr>
              <w:ind w:left="360"/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8</w:t>
            </w:r>
            <w:r w:rsidR="00522D35">
              <w:rPr>
                <w:sz w:val="23"/>
                <w:szCs w:val="23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Янсыбаева</w:t>
            </w:r>
            <w:proofErr w:type="spellEnd"/>
            <w:r w:rsidRPr="00D43D53">
              <w:rPr>
                <w:sz w:val="23"/>
                <w:szCs w:val="23"/>
              </w:rPr>
              <w:t xml:space="preserve"> Анна </w:t>
            </w:r>
            <w:proofErr w:type="spellStart"/>
            <w:r w:rsidRPr="00D43D53">
              <w:rPr>
                <w:sz w:val="23"/>
                <w:szCs w:val="23"/>
              </w:rPr>
              <w:t>Токташевна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D841DB" w:rsidRPr="00D43D53" w:rsidTr="00FD1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522D35" w:rsidP="00D841DB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proofErr w:type="spellStart"/>
            <w:r w:rsidRPr="00D43D53">
              <w:rPr>
                <w:sz w:val="23"/>
                <w:szCs w:val="23"/>
              </w:rPr>
              <w:t>Яшкузин</w:t>
            </w:r>
            <w:proofErr w:type="spellEnd"/>
            <w:r w:rsidRPr="00D43D53">
              <w:rPr>
                <w:sz w:val="23"/>
                <w:szCs w:val="23"/>
              </w:rPr>
              <w:t xml:space="preserve"> Осип </w:t>
            </w:r>
            <w:proofErr w:type="spellStart"/>
            <w:r w:rsidRPr="00D43D53">
              <w:rPr>
                <w:sz w:val="23"/>
                <w:szCs w:val="23"/>
              </w:rPr>
              <w:t>Яшкельдинович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Постановление № 90 от13.03.2000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B" w:rsidRPr="00D43D53" w:rsidRDefault="00D841DB" w:rsidP="00D841DB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3,6</w:t>
            </w:r>
          </w:p>
        </w:tc>
      </w:tr>
      <w:tr w:rsidR="002A579F" w:rsidRPr="00D43D53" w:rsidTr="008A502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F" w:rsidRPr="00D43D53" w:rsidRDefault="002A579F">
            <w:pPr>
              <w:rPr>
                <w:sz w:val="23"/>
                <w:szCs w:val="23"/>
              </w:rPr>
            </w:pPr>
            <w:r w:rsidRPr="00D43D53">
              <w:rPr>
                <w:sz w:val="23"/>
                <w:szCs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F" w:rsidRPr="00D43D53" w:rsidRDefault="00522D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</w:t>
            </w:r>
            <w:r w:rsidR="00CB2E92" w:rsidRPr="00D43D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</w:tr>
    </w:tbl>
    <w:p w:rsidR="00EE5E28" w:rsidRPr="00D841DB" w:rsidRDefault="00EE5E28"/>
    <w:p w:rsidR="00022C30" w:rsidRPr="00D841DB" w:rsidRDefault="00022C30"/>
    <w:sectPr w:rsidR="00022C30" w:rsidRPr="00D841DB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6E2"/>
    <w:multiLevelType w:val="hybridMultilevel"/>
    <w:tmpl w:val="8B1C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5D5D"/>
    <w:multiLevelType w:val="hybridMultilevel"/>
    <w:tmpl w:val="0610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4026"/>
    <w:multiLevelType w:val="hybridMultilevel"/>
    <w:tmpl w:val="59F6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B28E4"/>
    <w:multiLevelType w:val="hybridMultilevel"/>
    <w:tmpl w:val="FED26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3029"/>
    <w:rsid w:val="00022C30"/>
    <w:rsid w:val="00063601"/>
    <w:rsid w:val="000A199E"/>
    <w:rsid w:val="000C5804"/>
    <w:rsid w:val="000F0CE9"/>
    <w:rsid w:val="000F2F0D"/>
    <w:rsid w:val="000F30A1"/>
    <w:rsid w:val="00103A72"/>
    <w:rsid w:val="00122D03"/>
    <w:rsid w:val="0014705D"/>
    <w:rsid w:val="001776EA"/>
    <w:rsid w:val="00185C4F"/>
    <w:rsid w:val="001D5D3E"/>
    <w:rsid w:val="001E0C99"/>
    <w:rsid w:val="001E45C3"/>
    <w:rsid w:val="001F01B7"/>
    <w:rsid w:val="001F1E4B"/>
    <w:rsid w:val="00214072"/>
    <w:rsid w:val="00252C26"/>
    <w:rsid w:val="002626F6"/>
    <w:rsid w:val="00272D20"/>
    <w:rsid w:val="002914FE"/>
    <w:rsid w:val="002A579F"/>
    <w:rsid w:val="002B7EEE"/>
    <w:rsid w:val="0035114E"/>
    <w:rsid w:val="003749C1"/>
    <w:rsid w:val="00390B03"/>
    <w:rsid w:val="003E6C3B"/>
    <w:rsid w:val="00417C48"/>
    <w:rsid w:val="004508DE"/>
    <w:rsid w:val="00461418"/>
    <w:rsid w:val="0049408A"/>
    <w:rsid w:val="004C474C"/>
    <w:rsid w:val="004D12CF"/>
    <w:rsid w:val="00515EF9"/>
    <w:rsid w:val="00522D35"/>
    <w:rsid w:val="0057338D"/>
    <w:rsid w:val="005869A7"/>
    <w:rsid w:val="00667DA3"/>
    <w:rsid w:val="00685D71"/>
    <w:rsid w:val="0069195D"/>
    <w:rsid w:val="006A387C"/>
    <w:rsid w:val="006D2B59"/>
    <w:rsid w:val="006E2F04"/>
    <w:rsid w:val="006F3165"/>
    <w:rsid w:val="00701CAF"/>
    <w:rsid w:val="00736694"/>
    <w:rsid w:val="0073755B"/>
    <w:rsid w:val="00763213"/>
    <w:rsid w:val="007B5AEA"/>
    <w:rsid w:val="007D28ED"/>
    <w:rsid w:val="007D325D"/>
    <w:rsid w:val="007D7597"/>
    <w:rsid w:val="007F76A4"/>
    <w:rsid w:val="0080247A"/>
    <w:rsid w:val="008113D4"/>
    <w:rsid w:val="008249DA"/>
    <w:rsid w:val="008335EF"/>
    <w:rsid w:val="00857FA9"/>
    <w:rsid w:val="00883571"/>
    <w:rsid w:val="00887227"/>
    <w:rsid w:val="008C3160"/>
    <w:rsid w:val="008C7951"/>
    <w:rsid w:val="008D3B62"/>
    <w:rsid w:val="008D4E4B"/>
    <w:rsid w:val="00945BF1"/>
    <w:rsid w:val="00976C40"/>
    <w:rsid w:val="00994D38"/>
    <w:rsid w:val="009B3029"/>
    <w:rsid w:val="009D6519"/>
    <w:rsid w:val="00A3414C"/>
    <w:rsid w:val="00A721C4"/>
    <w:rsid w:val="00AA30B9"/>
    <w:rsid w:val="00AA661A"/>
    <w:rsid w:val="00AC6D1B"/>
    <w:rsid w:val="00B042B2"/>
    <w:rsid w:val="00B71830"/>
    <w:rsid w:val="00B941AB"/>
    <w:rsid w:val="00B96E99"/>
    <w:rsid w:val="00BE2F61"/>
    <w:rsid w:val="00C360B1"/>
    <w:rsid w:val="00C56EC5"/>
    <w:rsid w:val="00C9343F"/>
    <w:rsid w:val="00C955AE"/>
    <w:rsid w:val="00CB12F6"/>
    <w:rsid w:val="00CB2E92"/>
    <w:rsid w:val="00CE62AF"/>
    <w:rsid w:val="00D43D53"/>
    <w:rsid w:val="00D53FE2"/>
    <w:rsid w:val="00D577CE"/>
    <w:rsid w:val="00D83AC1"/>
    <w:rsid w:val="00D841DB"/>
    <w:rsid w:val="00D96400"/>
    <w:rsid w:val="00E12D3F"/>
    <w:rsid w:val="00E61BE0"/>
    <w:rsid w:val="00E95744"/>
    <w:rsid w:val="00EE5E28"/>
    <w:rsid w:val="00F310C4"/>
    <w:rsid w:val="00F710F9"/>
    <w:rsid w:val="00FB112A"/>
    <w:rsid w:val="00FB6F84"/>
    <w:rsid w:val="00FD1F12"/>
    <w:rsid w:val="00FE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30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30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B302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B3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0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"Об утверждении списка невостребованных земельных долей." </_x041e__x043f__x0438__x0441__x0430__x043d__x0438__x0435_>
    <_x2116__x0020__x0434__x043e__x043a__x0443__x043c__x0435__x043d__x0442__x0430_ xmlns="863b7f7b-da84-46a0-829e-ff86d1b7a783">65</_x2116__x0020__x0434__x043e__x043a__x0443__x043c__x0435__x043d__x0442__x0430_>
    <_x0414__x0430__x0442__x0430__x0020__x0434__x043e__x043a__x0443__x043c__x0435__x043d__x0442__x0430_ xmlns="863b7f7b-da84-46a0-829e-ff86d1b7a783">2016-10-06T20:00:00+00:00</_x0414__x0430__x0442__x0430__x0020__x0434__x043e__x043a__x0443__x043c__x0435__x043d__x0442__x0430_>
    <_dlc_DocId xmlns="57504d04-691e-4fc4-8f09-4f19fdbe90f6">XXJ7TYMEEKJ2-4367-110</_dlc_DocId>
    <_dlc_DocIdUrl xmlns="57504d04-691e-4fc4-8f09-4f19fdbe90f6">
      <Url>https://vip.gov.mari.ru/morki/shinsha/_layouts/DocIdRedir.aspx?ID=XXJ7TYMEEKJ2-4367-110</Url>
      <Description>XXJ7TYMEEKJ2-4367-110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45F6-C994-47EB-AB80-3C1F7359E958}"/>
</file>

<file path=customXml/itemProps2.xml><?xml version="1.0" encoding="utf-8"?>
<ds:datastoreItem xmlns:ds="http://schemas.openxmlformats.org/officeDocument/2006/customXml" ds:itemID="{DB2B90C6-D9C7-49E1-BBB3-41D670658A9C}"/>
</file>

<file path=customXml/itemProps3.xml><?xml version="1.0" encoding="utf-8"?>
<ds:datastoreItem xmlns:ds="http://schemas.openxmlformats.org/officeDocument/2006/customXml" ds:itemID="{E0A79CBB-F4D2-4547-8D31-893B9C8F0A8C}"/>
</file>

<file path=customXml/itemProps4.xml><?xml version="1.0" encoding="utf-8"?>
<ds:datastoreItem xmlns:ds="http://schemas.openxmlformats.org/officeDocument/2006/customXml" ds:itemID="{715F2C89-8F9D-441A-965C-DB09951C49EA}"/>
</file>

<file path=customXml/itemProps5.xml><?xml version="1.0" encoding="utf-8"?>
<ds:datastoreItem xmlns:ds="http://schemas.openxmlformats.org/officeDocument/2006/customXml" ds:itemID="{7086317D-0216-48E0-996B-86F1605E7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 № 65 от  07 октября 2016 года</vt:lpstr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 07 октября 2016 года</dc:title>
  <dc:creator>Shinsha</dc:creator>
  <cp:lastModifiedBy>Shinsha</cp:lastModifiedBy>
  <cp:revision>64</cp:revision>
  <dcterms:created xsi:type="dcterms:W3CDTF">2016-04-15T06:41:00Z</dcterms:created>
  <dcterms:modified xsi:type="dcterms:W3CDTF">2016-11-08T05:50:00Z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4501f808-d9f0-4c47-a121-0f2b91516f12</vt:lpwstr>
  </property>
</Properties>
</file>